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CF77" w14:textId="226E8EAB" w:rsidR="00C27002" w:rsidRDefault="00C27002" w:rsidP="00C27002">
      <w:pPr>
        <w:jc w:val="right"/>
        <w:rPr>
          <w:rFonts w:ascii="Bell MT" w:hAnsi="Bell MT"/>
          <w:b/>
          <w:bCs/>
          <w:i/>
          <w:iCs/>
          <w:sz w:val="32"/>
          <w:szCs w:val="32"/>
        </w:rPr>
      </w:pPr>
      <w:r w:rsidRPr="00C27002">
        <w:rPr>
          <w:b/>
          <w:bCs/>
          <w:i/>
          <w:iCs/>
          <w:u w:val="single"/>
        </w:rPr>
        <w:t xml:space="preserve">POSTED </w:t>
      </w:r>
      <w:r w:rsidR="00E46B53">
        <w:rPr>
          <w:b/>
          <w:bCs/>
          <w:i/>
          <w:iCs/>
          <w:u w:val="single"/>
        </w:rPr>
        <w:t xml:space="preserve">JUNE </w:t>
      </w:r>
      <w:r w:rsidR="008B4472">
        <w:rPr>
          <w:b/>
          <w:bCs/>
          <w:i/>
          <w:iCs/>
          <w:u w:val="single"/>
        </w:rPr>
        <w:t>10</w:t>
      </w:r>
      <w:r w:rsidRPr="00C27002">
        <w:rPr>
          <w:b/>
          <w:bCs/>
          <w:i/>
          <w:iCs/>
          <w:u w:val="single"/>
        </w:rPr>
        <w:t>, 2022</w:t>
      </w:r>
    </w:p>
    <w:p w14:paraId="58031377" w14:textId="6EB5C8EB" w:rsidR="00496F49" w:rsidRPr="004C6E6B" w:rsidRDefault="00EF52F7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 w:rsidRPr="004C6E6B">
        <w:rPr>
          <w:rFonts w:ascii="Bell MT" w:hAnsi="Bell MT"/>
          <w:b/>
          <w:bCs/>
          <w:i/>
          <w:iCs/>
          <w:sz w:val="32"/>
          <w:szCs w:val="32"/>
        </w:rPr>
        <w:t>NOTICE OF OPEN MEETING</w:t>
      </w:r>
    </w:p>
    <w:p w14:paraId="340CAF6A" w14:textId="77777777" w:rsidR="00ED49BA" w:rsidRDefault="00EF52F7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 w:rsidRPr="004C6E6B">
        <w:rPr>
          <w:rFonts w:ascii="Bell MT" w:hAnsi="Bell MT"/>
          <w:b/>
          <w:bCs/>
          <w:i/>
          <w:iCs/>
          <w:sz w:val="32"/>
          <w:szCs w:val="32"/>
        </w:rPr>
        <w:t>HOLT FIRE PROTECTION DISTRICT</w:t>
      </w:r>
    </w:p>
    <w:p w14:paraId="5E723568" w14:textId="189E4968" w:rsidR="00ED49BA" w:rsidRDefault="00EF52F7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 w:rsidRPr="004C6E6B">
        <w:rPr>
          <w:rFonts w:ascii="Bell MT" w:hAnsi="Bell MT"/>
          <w:b/>
          <w:bCs/>
          <w:i/>
          <w:iCs/>
          <w:sz w:val="32"/>
          <w:szCs w:val="32"/>
        </w:rPr>
        <w:t xml:space="preserve"> REGULAR MEETINGBOARD OF DIRECTORS </w:t>
      </w:r>
    </w:p>
    <w:p w14:paraId="6F3E70DA" w14:textId="664A5223" w:rsidR="00EF52F7" w:rsidRPr="004C6E6B" w:rsidRDefault="00E46B53" w:rsidP="00EF52F7">
      <w:pPr>
        <w:jc w:val="center"/>
        <w:rPr>
          <w:rFonts w:ascii="Bell MT" w:hAnsi="Bell MT"/>
          <w:b/>
          <w:bCs/>
          <w:i/>
          <w:iCs/>
          <w:sz w:val="32"/>
          <w:szCs w:val="32"/>
        </w:rPr>
      </w:pPr>
      <w:r>
        <w:rPr>
          <w:rFonts w:ascii="Bell MT" w:hAnsi="Bell MT"/>
          <w:b/>
          <w:bCs/>
          <w:i/>
          <w:iCs/>
          <w:sz w:val="32"/>
          <w:szCs w:val="32"/>
        </w:rPr>
        <w:t>J</w:t>
      </w:r>
      <w:r w:rsidR="00ED49BA">
        <w:rPr>
          <w:rFonts w:ascii="Bell MT" w:hAnsi="Bell MT"/>
          <w:b/>
          <w:bCs/>
          <w:i/>
          <w:iCs/>
          <w:sz w:val="32"/>
          <w:szCs w:val="32"/>
        </w:rPr>
        <w:t>une</w:t>
      </w:r>
      <w:r>
        <w:rPr>
          <w:rFonts w:ascii="Bell MT" w:hAnsi="Bell MT"/>
          <w:b/>
          <w:bCs/>
          <w:i/>
          <w:iCs/>
          <w:sz w:val="32"/>
          <w:szCs w:val="32"/>
        </w:rPr>
        <w:t xml:space="preserve"> 14</w:t>
      </w:r>
      <w:r w:rsidR="008B4472">
        <w:rPr>
          <w:rFonts w:ascii="Bell MT" w:hAnsi="Bell MT"/>
          <w:b/>
          <w:bCs/>
          <w:i/>
          <w:iCs/>
          <w:sz w:val="32"/>
          <w:szCs w:val="32"/>
        </w:rPr>
        <w:t>,</w:t>
      </w:r>
      <w:r w:rsidR="00EF52F7" w:rsidRPr="004C6E6B">
        <w:rPr>
          <w:rFonts w:ascii="Bell MT" w:hAnsi="Bell MT"/>
          <w:b/>
          <w:bCs/>
          <w:i/>
          <w:iCs/>
          <w:sz w:val="32"/>
          <w:szCs w:val="32"/>
        </w:rPr>
        <w:t xml:space="preserve"> </w:t>
      </w:r>
      <w:proofErr w:type="gramStart"/>
      <w:r w:rsidR="00EF52F7" w:rsidRPr="004C6E6B">
        <w:rPr>
          <w:rFonts w:ascii="Bell MT" w:hAnsi="Bell MT"/>
          <w:b/>
          <w:bCs/>
          <w:i/>
          <w:iCs/>
          <w:sz w:val="32"/>
          <w:szCs w:val="32"/>
        </w:rPr>
        <w:t>2022</w:t>
      </w:r>
      <w:proofErr w:type="gramEnd"/>
      <w:r w:rsidR="00177DF1">
        <w:rPr>
          <w:rFonts w:ascii="Bell MT" w:hAnsi="Bell MT"/>
          <w:b/>
          <w:bCs/>
          <w:i/>
          <w:iCs/>
          <w:sz w:val="32"/>
          <w:szCs w:val="32"/>
        </w:rPr>
        <w:t xml:space="preserve"> 7:00 </w:t>
      </w:r>
      <w:r w:rsidR="00ED49BA">
        <w:rPr>
          <w:rFonts w:ascii="Bell MT" w:hAnsi="Bell MT"/>
          <w:b/>
          <w:bCs/>
          <w:i/>
          <w:iCs/>
          <w:sz w:val="32"/>
          <w:szCs w:val="32"/>
        </w:rPr>
        <w:t>pm</w:t>
      </w:r>
    </w:p>
    <w:p w14:paraId="48292D25" w14:textId="77777777" w:rsidR="00C27002" w:rsidRDefault="00C27002" w:rsidP="00C2700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BDCB78" w14:textId="78895906" w:rsidR="001A3132" w:rsidRPr="00C27002" w:rsidRDefault="00EF52F7" w:rsidP="00C2700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Open Meeting</w:t>
      </w:r>
    </w:p>
    <w:p w14:paraId="69F174BD" w14:textId="77777777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  <w:r w:rsidRPr="00C27002">
        <w:rPr>
          <w:sz w:val="24"/>
          <w:szCs w:val="24"/>
        </w:rPr>
        <w:t>Meeting Call to Order</w:t>
      </w:r>
    </w:p>
    <w:p w14:paraId="7250FB47" w14:textId="27C4C237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Pledge of Allegiance</w:t>
      </w:r>
    </w:p>
    <w:p w14:paraId="425B6F5A" w14:textId="5B4F3EC2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Roll Call</w:t>
      </w:r>
    </w:p>
    <w:p w14:paraId="0A277BE9" w14:textId="27C94E8C" w:rsidR="001A3132" w:rsidRPr="00C27002" w:rsidRDefault="001A3132" w:rsidP="001A3132">
      <w:pPr>
        <w:pStyle w:val="NoSpacing"/>
        <w:rPr>
          <w:sz w:val="28"/>
          <w:szCs w:val="28"/>
        </w:rPr>
      </w:pPr>
    </w:p>
    <w:p w14:paraId="70D70D79" w14:textId="42DA1D58" w:rsidR="001A3132" w:rsidRPr="00C27002" w:rsidRDefault="001A3132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Consent Agenda</w:t>
      </w:r>
    </w:p>
    <w:p w14:paraId="6502975D" w14:textId="5065691F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  <w:r w:rsidRPr="00C27002">
        <w:rPr>
          <w:sz w:val="24"/>
          <w:szCs w:val="24"/>
        </w:rPr>
        <w:t>Approval of Minutes from Previous Board Final Meeting</w:t>
      </w:r>
    </w:p>
    <w:p w14:paraId="762ECC41" w14:textId="5D7EB1A9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Approval of Minutes from previous month</w:t>
      </w:r>
    </w:p>
    <w:p w14:paraId="607293B5" w14:textId="69E76D6F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Approval of April Paid and Unpaid Bills</w:t>
      </w:r>
    </w:p>
    <w:p w14:paraId="6E5E3C6C" w14:textId="6E6E4C20" w:rsidR="001A3132" w:rsidRPr="00C27002" w:rsidRDefault="001A3132" w:rsidP="001A3132">
      <w:pPr>
        <w:pStyle w:val="NoSpacing"/>
        <w:rPr>
          <w:sz w:val="24"/>
          <w:szCs w:val="24"/>
        </w:rPr>
      </w:pPr>
      <w:r w:rsidRPr="00C27002">
        <w:rPr>
          <w:sz w:val="24"/>
          <w:szCs w:val="24"/>
        </w:rPr>
        <w:tab/>
        <w:t>Financial Report</w:t>
      </w:r>
    </w:p>
    <w:p w14:paraId="186B625C" w14:textId="6AA92B47" w:rsidR="001A3132" w:rsidRPr="00C27002" w:rsidRDefault="001A3132" w:rsidP="001A3132">
      <w:pPr>
        <w:pStyle w:val="NoSpacing"/>
        <w:rPr>
          <w:sz w:val="28"/>
          <w:szCs w:val="28"/>
        </w:rPr>
      </w:pPr>
    </w:p>
    <w:p w14:paraId="76EE240C" w14:textId="1650E133" w:rsidR="001A3132" w:rsidRPr="00C27002" w:rsidRDefault="001A3132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Public Comments</w:t>
      </w:r>
    </w:p>
    <w:p w14:paraId="37DC12AE" w14:textId="10C57D0C" w:rsidR="001A3132" w:rsidRPr="00C27002" w:rsidRDefault="001A3132" w:rsidP="001A3132">
      <w:pPr>
        <w:pStyle w:val="NoSpacing"/>
        <w:rPr>
          <w:sz w:val="28"/>
          <w:szCs w:val="28"/>
        </w:rPr>
      </w:pPr>
    </w:p>
    <w:p w14:paraId="035AF50D" w14:textId="01582FA7" w:rsidR="001A3132" w:rsidRPr="00C27002" w:rsidRDefault="001A3132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Chiefs Operations Report</w:t>
      </w:r>
    </w:p>
    <w:p w14:paraId="2F28CD4B" w14:textId="4B5895DB" w:rsidR="001A3132" w:rsidRPr="00C27002" w:rsidRDefault="001A3132" w:rsidP="001A3132">
      <w:pPr>
        <w:pStyle w:val="NoSpacing"/>
        <w:rPr>
          <w:sz w:val="28"/>
          <w:szCs w:val="28"/>
        </w:rPr>
      </w:pPr>
    </w:p>
    <w:p w14:paraId="2079CF36" w14:textId="4F892E9A" w:rsidR="001A3132" w:rsidRPr="00C27002" w:rsidRDefault="001A3132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New Business</w:t>
      </w:r>
    </w:p>
    <w:p w14:paraId="5CCDA37C" w14:textId="62FE9889" w:rsidR="00F071CF" w:rsidRPr="004B3E6D" w:rsidRDefault="004C6E6B" w:rsidP="00F071CF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  <w:r w:rsidR="00F071CF" w:rsidRPr="004B3E6D">
        <w:rPr>
          <w:sz w:val="24"/>
          <w:szCs w:val="24"/>
        </w:rPr>
        <w:t>Health Insurance renewal</w:t>
      </w:r>
    </w:p>
    <w:p w14:paraId="04C49075" w14:textId="5E8486F6" w:rsidR="00F071CF" w:rsidRDefault="00F071CF" w:rsidP="00F071CF">
      <w:pPr>
        <w:pStyle w:val="NoSpacing"/>
        <w:rPr>
          <w:sz w:val="24"/>
          <w:szCs w:val="24"/>
        </w:rPr>
      </w:pPr>
      <w:r w:rsidRPr="004B3E6D">
        <w:rPr>
          <w:sz w:val="24"/>
          <w:szCs w:val="24"/>
        </w:rPr>
        <w:tab/>
      </w:r>
      <w:r w:rsidR="00AB2478" w:rsidRPr="004B3E6D">
        <w:rPr>
          <w:sz w:val="24"/>
          <w:szCs w:val="24"/>
        </w:rPr>
        <w:t>Captain Mullikin Retirement (reception July 10</w:t>
      </w:r>
      <w:r w:rsidR="00AB2478" w:rsidRPr="004B3E6D">
        <w:rPr>
          <w:sz w:val="24"/>
          <w:szCs w:val="24"/>
          <w:vertAlign w:val="superscript"/>
        </w:rPr>
        <w:t>th</w:t>
      </w:r>
      <w:r w:rsidR="00AB2478" w:rsidRPr="004B3E6D">
        <w:rPr>
          <w:sz w:val="24"/>
          <w:szCs w:val="24"/>
        </w:rPr>
        <w:t xml:space="preserve"> 2-4</w:t>
      </w:r>
      <w:r w:rsidR="001F522A" w:rsidRPr="004B3E6D">
        <w:rPr>
          <w:sz w:val="24"/>
          <w:szCs w:val="24"/>
        </w:rPr>
        <w:t>)</w:t>
      </w:r>
    </w:p>
    <w:p w14:paraId="4AB61F37" w14:textId="4B6B513A" w:rsidR="004C6E6B" w:rsidRPr="00C27002" w:rsidRDefault="004B3E6D" w:rsidP="001A31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F522A">
        <w:rPr>
          <w:sz w:val="28"/>
          <w:szCs w:val="28"/>
        </w:rPr>
        <w:tab/>
      </w:r>
    </w:p>
    <w:p w14:paraId="2F00F562" w14:textId="52D277A2" w:rsidR="004C6E6B" w:rsidRPr="00C27002" w:rsidRDefault="004C6E6B" w:rsidP="001A3132">
      <w:pPr>
        <w:pStyle w:val="NoSpacing"/>
        <w:rPr>
          <w:sz w:val="28"/>
          <w:szCs w:val="28"/>
        </w:rPr>
      </w:pPr>
    </w:p>
    <w:p w14:paraId="6F44632E" w14:textId="63CB2D1C" w:rsidR="004C6E6B" w:rsidRPr="00C27002" w:rsidRDefault="004C6E6B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Old Business</w:t>
      </w:r>
    </w:p>
    <w:p w14:paraId="2938B88C" w14:textId="11F70F53" w:rsidR="004C6E6B" w:rsidRPr="00C27002" w:rsidRDefault="004C6E6B" w:rsidP="001A3132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  <w:r w:rsidRPr="00C27002">
        <w:rPr>
          <w:sz w:val="24"/>
          <w:szCs w:val="24"/>
        </w:rPr>
        <w:t>Community Picnic</w:t>
      </w:r>
    </w:p>
    <w:p w14:paraId="6DB289F1" w14:textId="7562CD3F" w:rsidR="004C6E6B" w:rsidRPr="00C27002" w:rsidRDefault="004C6E6B" w:rsidP="001A3132">
      <w:pPr>
        <w:pStyle w:val="NoSpacing"/>
        <w:rPr>
          <w:sz w:val="28"/>
          <w:szCs w:val="28"/>
        </w:rPr>
      </w:pPr>
    </w:p>
    <w:p w14:paraId="6A68DCE6" w14:textId="126AC80E" w:rsidR="004C6E6B" w:rsidRPr="00C27002" w:rsidRDefault="004C6E6B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Agenda Items and Scheduling for Future Meeting</w:t>
      </w:r>
    </w:p>
    <w:p w14:paraId="25898C3E" w14:textId="5753C40B" w:rsidR="004C6E6B" w:rsidRPr="00C27002" w:rsidRDefault="004C6E6B" w:rsidP="001A3132">
      <w:pPr>
        <w:pStyle w:val="NoSpacing"/>
        <w:rPr>
          <w:sz w:val="24"/>
          <w:szCs w:val="24"/>
        </w:rPr>
      </w:pPr>
      <w:r w:rsidRPr="00C27002">
        <w:rPr>
          <w:sz w:val="28"/>
          <w:szCs w:val="28"/>
        </w:rPr>
        <w:tab/>
      </w:r>
      <w:r w:rsidRPr="00C27002">
        <w:rPr>
          <w:sz w:val="24"/>
          <w:szCs w:val="24"/>
        </w:rPr>
        <w:t>Next Meeting Scheduled for Ju</w:t>
      </w:r>
      <w:r w:rsidR="001F522A">
        <w:rPr>
          <w:sz w:val="24"/>
          <w:szCs w:val="24"/>
        </w:rPr>
        <w:t xml:space="preserve">ly </w:t>
      </w:r>
      <w:r w:rsidR="002C64A5">
        <w:rPr>
          <w:sz w:val="24"/>
          <w:szCs w:val="24"/>
        </w:rPr>
        <w:t>12</w:t>
      </w:r>
      <w:r w:rsidRPr="00C27002">
        <w:rPr>
          <w:sz w:val="24"/>
          <w:szCs w:val="24"/>
        </w:rPr>
        <w:t>, 2022</w:t>
      </w:r>
    </w:p>
    <w:p w14:paraId="179ED723" w14:textId="43B02159" w:rsidR="004C6E6B" w:rsidRPr="00C27002" w:rsidRDefault="004C6E6B" w:rsidP="001A3132">
      <w:pPr>
        <w:pStyle w:val="NoSpacing"/>
        <w:rPr>
          <w:sz w:val="28"/>
          <w:szCs w:val="28"/>
        </w:rPr>
      </w:pPr>
    </w:p>
    <w:p w14:paraId="56FC1FAF" w14:textId="2DBE0711" w:rsidR="004C6E6B" w:rsidRPr="00C27002" w:rsidRDefault="004C6E6B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Announcements</w:t>
      </w:r>
    </w:p>
    <w:p w14:paraId="6E21EE64" w14:textId="26C35CA7" w:rsidR="004C6E6B" w:rsidRPr="00C27002" w:rsidRDefault="004C6E6B" w:rsidP="001A3132">
      <w:pPr>
        <w:pStyle w:val="NoSpacing"/>
        <w:rPr>
          <w:sz w:val="28"/>
          <w:szCs w:val="28"/>
        </w:rPr>
      </w:pPr>
    </w:p>
    <w:p w14:paraId="2FC642EB" w14:textId="7439C9B4" w:rsidR="004C6E6B" w:rsidRPr="00C27002" w:rsidRDefault="004C6E6B" w:rsidP="001A3132">
      <w:pPr>
        <w:pStyle w:val="NoSpacing"/>
        <w:rPr>
          <w:b/>
          <w:bCs/>
          <w:sz w:val="28"/>
          <w:szCs w:val="28"/>
        </w:rPr>
      </w:pPr>
      <w:r w:rsidRPr="00C27002">
        <w:rPr>
          <w:b/>
          <w:bCs/>
          <w:sz w:val="28"/>
          <w:szCs w:val="28"/>
        </w:rPr>
        <w:t>Motion to adjourn</w:t>
      </w:r>
      <w:r w:rsidR="002D66C5">
        <w:rPr>
          <w:b/>
          <w:bCs/>
          <w:sz w:val="28"/>
          <w:szCs w:val="28"/>
        </w:rPr>
        <w:t xml:space="preserve"> into Executive Session (Personnel)</w:t>
      </w:r>
    </w:p>
    <w:p w14:paraId="7F900856" w14:textId="539CD7F5" w:rsidR="004C6E6B" w:rsidRDefault="004C6E6B" w:rsidP="001A3132">
      <w:pPr>
        <w:pStyle w:val="NoSpacing"/>
      </w:pPr>
    </w:p>
    <w:p w14:paraId="71E4175A" w14:textId="77777777" w:rsidR="004C6E6B" w:rsidRPr="00832C6A" w:rsidRDefault="004C6E6B" w:rsidP="004C6E6B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A motion may be made to go into Executive Session pursuant to RSMO section 610.021 (1), (3), (9) and (12) to discuss Personnel, Real Estate or Legal Matters.</w:t>
      </w:r>
    </w:p>
    <w:p w14:paraId="5660D666" w14:textId="77777777" w:rsidR="004C6E6B" w:rsidRPr="00832C6A" w:rsidRDefault="004C6E6B" w:rsidP="004C6E6B">
      <w:pPr>
        <w:spacing w:after="0"/>
        <w:rPr>
          <w:rFonts w:ascii="Arial" w:hAnsi="Arial" w:cs="Arial"/>
          <w:b/>
          <w:sz w:val="20"/>
          <w:szCs w:val="20"/>
        </w:rPr>
      </w:pPr>
    </w:p>
    <w:p w14:paraId="5C0DFDD1" w14:textId="77777777" w:rsidR="004C6E6B" w:rsidRPr="00832C6A" w:rsidRDefault="004C6E6B" w:rsidP="004C6E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Representatives of the media may obtain copies of this notice by contacting:</w:t>
      </w:r>
    </w:p>
    <w:p w14:paraId="4FCE72C5" w14:textId="7BA76256" w:rsidR="00E50295" w:rsidRDefault="004C6E6B" w:rsidP="00C27002">
      <w:pPr>
        <w:spacing w:after="0"/>
        <w:jc w:val="center"/>
      </w:pPr>
      <w:r w:rsidRPr="00832C6A">
        <w:rPr>
          <w:rFonts w:ascii="Arial" w:hAnsi="Arial" w:cs="Arial"/>
          <w:sz w:val="20"/>
          <w:szCs w:val="20"/>
        </w:rPr>
        <w:t>Robert Looper, Fire Chief, 816-</w:t>
      </w:r>
      <w:r>
        <w:rPr>
          <w:rFonts w:ascii="Arial" w:hAnsi="Arial" w:cs="Arial"/>
          <w:sz w:val="20"/>
          <w:szCs w:val="20"/>
        </w:rPr>
        <w:t>320</w:t>
      </w:r>
      <w:r w:rsidRPr="00832C6A">
        <w:rPr>
          <w:rFonts w:ascii="Arial" w:hAnsi="Arial" w:cs="Arial"/>
          <w:sz w:val="20"/>
          <w:szCs w:val="20"/>
        </w:rPr>
        <w:t>-3612</w:t>
      </w:r>
    </w:p>
    <w:sectPr w:rsidR="00E50295" w:rsidSect="00C27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5F6"/>
    <w:multiLevelType w:val="hybridMultilevel"/>
    <w:tmpl w:val="E812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1D52"/>
    <w:multiLevelType w:val="hybridMultilevel"/>
    <w:tmpl w:val="F94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56F2"/>
    <w:multiLevelType w:val="hybridMultilevel"/>
    <w:tmpl w:val="8078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2454"/>
    <w:multiLevelType w:val="hybridMultilevel"/>
    <w:tmpl w:val="A77E0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8148">
    <w:abstractNumId w:val="2"/>
  </w:num>
  <w:num w:numId="2" w16cid:durableId="1574437854">
    <w:abstractNumId w:val="1"/>
  </w:num>
  <w:num w:numId="3" w16cid:durableId="1638991207">
    <w:abstractNumId w:val="3"/>
  </w:num>
  <w:num w:numId="4" w16cid:durableId="106417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F7"/>
    <w:rsid w:val="000565E9"/>
    <w:rsid w:val="00177DF1"/>
    <w:rsid w:val="001A3132"/>
    <w:rsid w:val="001F522A"/>
    <w:rsid w:val="002C64A5"/>
    <w:rsid w:val="002D66C5"/>
    <w:rsid w:val="00496F49"/>
    <w:rsid w:val="004B3E6D"/>
    <w:rsid w:val="004C6E6B"/>
    <w:rsid w:val="00872883"/>
    <w:rsid w:val="008B4472"/>
    <w:rsid w:val="00AB2478"/>
    <w:rsid w:val="00C04149"/>
    <w:rsid w:val="00C27002"/>
    <w:rsid w:val="00D727EC"/>
    <w:rsid w:val="00E46B53"/>
    <w:rsid w:val="00E47E11"/>
    <w:rsid w:val="00E50295"/>
    <w:rsid w:val="00ED49BA"/>
    <w:rsid w:val="00EF52F7"/>
    <w:rsid w:val="00F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CA3C"/>
  <w15:chartTrackingRefBased/>
  <w15:docId w15:val="{B50C820E-3E3D-4522-B8A0-91A48A81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32"/>
    <w:pPr>
      <w:ind w:left="720"/>
      <w:contextualSpacing/>
    </w:pPr>
  </w:style>
  <w:style w:type="paragraph" w:styleId="NoSpacing">
    <w:name w:val="No Spacing"/>
    <w:uiPriority w:val="1"/>
    <w:qFormat/>
    <w:rsid w:val="001A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Stowe</dc:creator>
  <cp:keywords/>
  <dc:description/>
  <cp:lastModifiedBy>Karen Stowe</cp:lastModifiedBy>
  <cp:revision>2</cp:revision>
  <cp:lastPrinted>2022-06-08T15:31:00Z</cp:lastPrinted>
  <dcterms:created xsi:type="dcterms:W3CDTF">2022-06-08T16:05:00Z</dcterms:created>
  <dcterms:modified xsi:type="dcterms:W3CDTF">2022-06-08T16:05:00Z</dcterms:modified>
</cp:coreProperties>
</file>